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4A76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70536A41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4B203434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2D7F7AA5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0E90D7EC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65B83340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</w:t>
      </w:r>
    </w:p>
    <w:p w14:paraId="66931921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04 марта 2022г. № 7</w:t>
      </w:r>
    </w:p>
    <w:p w14:paraId="343802FF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63D7BBB7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</w:t>
      </w:r>
    </w:p>
    <w:p w14:paraId="66493578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проведении</w:t>
      </w:r>
    </w:p>
    <w:p w14:paraId="21951C34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противопожарной пропаганды</w:t>
      </w:r>
    </w:p>
    <w:p w14:paraId="7067C809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Первомайского сельского поселения Подгоренского муниципального района Воронежской области, администрация  Первомайского сельского поселения Подгоренского муниципального района Воронежской области</w:t>
      </w:r>
    </w:p>
    <w:p w14:paraId="5871F69B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14:paraId="270E8388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прилагаемое Положение о порядке проведения противопожарной пропаганды на территории Первомайского сельского поселения Подгоренского муниципального района Воронежской области.</w:t>
      </w:r>
    </w:p>
    <w:p w14:paraId="72D8CF78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постановление вступает в силу с даты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 статьей 45 Устава Первомайского сельского поселения.</w:t>
      </w:r>
    </w:p>
    <w:p w14:paraId="029C3159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3.   Контроль за исполнением настоящего постановления возложить на главу Первомайского сельского поселения.</w:t>
      </w:r>
    </w:p>
    <w:p w14:paraId="3D1DD576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3C92D734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                                                                И.В.Белодедова</w:t>
      </w:r>
    </w:p>
    <w:p w14:paraId="6856AD5F" w14:textId="77777777" w:rsidR="00734174" w:rsidRDefault="00734174" w:rsidP="0073417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           </w:t>
      </w:r>
      <w:r>
        <w:rPr>
          <w:color w:val="212121"/>
          <w:sz w:val="21"/>
          <w:szCs w:val="21"/>
        </w:rPr>
        <w:t>УТВЕРЖДЕН</w:t>
      </w:r>
    </w:p>
    <w:p w14:paraId="6045FA4A" w14:textId="77777777" w:rsidR="00734174" w:rsidRDefault="00734174" w:rsidP="0073417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 Первомайского сельского поселения</w:t>
      </w:r>
    </w:p>
    <w:p w14:paraId="779FCE7C" w14:textId="77777777" w:rsidR="00734174" w:rsidRDefault="00734174" w:rsidP="0073417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04 марта 2022 г. № 7</w:t>
      </w:r>
    </w:p>
    <w:p w14:paraId="48C15093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  <w:bdr w:val="none" w:sz="0" w:space="0" w:color="auto" w:frame="1"/>
        </w:rPr>
        <w:t>Положение</w:t>
      </w:r>
    </w:p>
    <w:p w14:paraId="3B3CF60A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  <w:bdr w:val="none" w:sz="0" w:space="0" w:color="auto" w:frame="1"/>
        </w:rPr>
        <w:t>о порядке проведения противопожарной пропаганды на территории Первомайского сельского поселения Подгоренского муниципального района </w:t>
      </w: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2CB7A0EC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Глава 1. ОБЩИЕ ПОЛОЖЕНИЯ</w:t>
      </w:r>
    </w:p>
    <w:p w14:paraId="1BA5358F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1.1.Положение о порядке проведения противопожарной пропаганды на территории Первомайского сельского поселения Подгоренского муниципального района Воронежской области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Первомайского сельского поселения Подгоренского муниципального района Воронежской области (далее – сельское поселение).</w:t>
      </w:r>
    </w:p>
    <w:p w14:paraId="2C046ECA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2. ОРГАНИЗАЦИЯ ПРОТИВОПОЖАРНОЙ ПРОПАГАНДЫ</w:t>
      </w:r>
    </w:p>
    <w:p w14:paraId="411B0BEE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14:paraId="45A58D6A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В соответствии с действующим законодательством противопожарную пропаганду проводят:</w:t>
      </w:r>
    </w:p>
    <w:p w14:paraId="7B2F012F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администрация сельского поселения;</w:t>
      </w:r>
    </w:p>
    <w:p w14:paraId="554D5492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добровольная пожарная охрана;</w:t>
      </w:r>
    </w:p>
    <w:p w14:paraId="12B23F7B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организации независимо от форм собственности.</w:t>
      </w:r>
    </w:p>
    <w:p w14:paraId="5B3A0E60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проведения противопожарной пропаганды могут использоваться возможности общественных организаций.</w:t>
      </w:r>
    </w:p>
    <w:p w14:paraId="5D4657A8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Противопожарная пропаганда осуществляется посредством:</w:t>
      </w:r>
    </w:p>
    <w:p w14:paraId="6E9DBF9D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проведением инструктажей на противопожарную тематику;</w:t>
      </w:r>
    </w:p>
    <w:p w14:paraId="34CCE658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разработки и издания средств наглядной агитации, специальной литературы и рекламной продукции;</w:t>
      </w:r>
    </w:p>
    <w:p w14:paraId="33AD7EA2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методического обеспечение деятельности лиц в области противопожарной пропаганды;</w:t>
      </w:r>
    </w:p>
    <w:p w14:paraId="21DFDD54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организации тематических выставок, смотров, конкурсов;</w:t>
      </w:r>
    </w:p>
    <w:p w14:paraId="243A9624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размещение уголков (информационных стендов) пожарной безопасности;</w:t>
      </w:r>
    </w:p>
    <w:p w14:paraId="769EA683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изготовление и размещение стендов социальной рекламы по пожарной безопасности;</w:t>
      </w:r>
    </w:p>
    <w:p w14:paraId="3F66DBB6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организация конкурсов, соревнований на противопожарную тематику;</w:t>
      </w:r>
    </w:p>
    <w:p w14:paraId="6807B326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привлечение средств массовой информации;</w:t>
      </w:r>
    </w:p>
    <w:p w14:paraId="0A70B770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проведение иных, не запрещенных законодательством мероприятий.</w:t>
      </w:r>
    </w:p>
    <w:p w14:paraId="2139F61E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Здание администрации Первомайско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14:paraId="47A399BD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Уголки (информационные стенды) пожарной безопасности могут содержать информацию об обстановке с пожарами на территории Первомайского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14:paraId="6A4DD461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целях осуществления противопожарной пропаганды администрация Первомайского сельского поселения может выйти с предложением о создании дружин юных пожарных в образовательных </w:t>
      </w:r>
      <w:r>
        <w:rPr>
          <w:color w:val="212121"/>
          <w:sz w:val="21"/>
          <w:szCs w:val="21"/>
        </w:rPr>
        <w:lastRenderedPageBreak/>
        <w:t>учреждениях, расположенных на территории Первомайского сельского поселения, к руководителям данных учреждений.</w:t>
      </w:r>
    </w:p>
    <w:p w14:paraId="46D97C95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Дружины юных пожарных могут привлекаться для осуществления противопожарной пропаганды на территории Первомайского сельского поселения.</w:t>
      </w:r>
    </w:p>
    <w:p w14:paraId="208D36D3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Администрация Первомайского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14:paraId="647CF632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 Противопожарная пропаганда, как правило, проводится за счет средств бюджета Первомайского сельского поселения.</w:t>
      </w:r>
    </w:p>
    <w:p w14:paraId="28FDC930" w14:textId="77777777" w:rsidR="00734174" w:rsidRDefault="00734174" w:rsidP="007341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3. ПОРЯДОК ПРОВЕДЕНИЯ ПРОТИВОПОЖАРНОЙ ПРОПАГАНДЫ</w:t>
      </w:r>
    </w:p>
    <w:p w14:paraId="2B1BF4EE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Функции организации противопожарной пропаганды на территории Первомайского сельского поселения возлагаются на администрацию Первомайского сельского поселения.</w:t>
      </w:r>
    </w:p>
    <w:p w14:paraId="6A9014AB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Администрация Первомайского сельского поселения с целью организации противопожарной пропаганды.</w:t>
      </w:r>
    </w:p>
    <w:p w14:paraId="3475C587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14:paraId="2527AAFB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информирует население о проблемах и путях обеспечения первичных мер пожарной безопасности.</w:t>
      </w:r>
    </w:p>
    <w:p w14:paraId="7DD717FA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осуществляет методическое сопровождение деятельности по обучению населения мерам пожарной безопасности.</w:t>
      </w:r>
    </w:p>
    <w:p w14:paraId="3FBFC5E2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14:paraId="3B1756E1" w14:textId="77777777" w:rsidR="00734174" w:rsidRDefault="00734174" w:rsidP="007341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.</w:t>
      </w:r>
    </w:p>
    <w:p w14:paraId="61A5F003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AF6"/>
    <w:rsid w:val="00734174"/>
    <w:rsid w:val="008C2AB2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B5E4C-8C4C-435C-9A46-11A45763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2023-03-17T07:19:00Z</dcterms:created>
  <dcterms:modified xsi:type="dcterms:W3CDTF">2023-03-17T07:19:00Z</dcterms:modified>
</cp:coreProperties>
</file>